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04CD6" w14:textId="52D32287" w:rsidR="00BF5D73" w:rsidRDefault="007C218E" w:rsidP="007C218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CORRECCIÓN DE LAS TAREAS DE MATEMÁTICAS DEL 1 AL 5 DE JUNIO</w:t>
      </w:r>
    </w:p>
    <w:p w14:paraId="08E07FD2" w14:textId="2794488C" w:rsidR="007C218E" w:rsidRDefault="007C218E" w:rsidP="007C218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AFF19B" w14:textId="069CF6BA" w:rsidR="007C218E" w:rsidRPr="007C218E" w:rsidRDefault="007C218E" w:rsidP="007C218E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C218E">
        <w:rPr>
          <w:rFonts w:ascii="Times New Roman" w:hAnsi="Times New Roman" w:cs="Times New Roman"/>
          <w:b/>
          <w:bCs/>
          <w:color w:val="7030A0"/>
          <w:sz w:val="24"/>
          <w:szCs w:val="24"/>
        </w:rPr>
        <w:t>ACTIVIDADES FINALES</w:t>
      </w:r>
    </w:p>
    <w:p w14:paraId="4EB1FDA2" w14:textId="0D2BD755" w:rsidR="007C218E" w:rsidRPr="007C218E" w:rsidRDefault="007C218E" w:rsidP="007C218E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C218E">
        <w:rPr>
          <w:rFonts w:ascii="Times New Roman" w:hAnsi="Times New Roman" w:cs="Times New Roman"/>
          <w:b/>
          <w:bCs/>
          <w:color w:val="0070C0"/>
          <w:sz w:val="24"/>
          <w:szCs w:val="24"/>
        </w:rPr>
        <w:t>Página 182. Ejercicios 1, 5, 7, 9 y 10.</w:t>
      </w:r>
    </w:p>
    <w:p w14:paraId="65F08249" w14:textId="4491257B" w:rsidR="007C218E" w:rsidRDefault="007C218E" w:rsidP="007C218E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C218E">
        <w:rPr>
          <w:rFonts w:ascii="Times New Roman" w:hAnsi="Times New Roman" w:cs="Times New Roman"/>
          <w:b/>
          <w:bCs/>
          <w:color w:val="0070C0"/>
          <w:sz w:val="24"/>
          <w:szCs w:val="24"/>
        </w:rPr>
        <w:t>Página 183. Ejercicios 11 y 12.</w:t>
      </w:r>
    </w:p>
    <w:p w14:paraId="0F57A8F7" w14:textId="414A6F86" w:rsidR="007C218E" w:rsidRDefault="007C218E" w:rsidP="007C218E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Página 182</w:t>
      </w:r>
    </w:p>
    <w:p w14:paraId="5FA54D82" w14:textId="03B9D6A1" w:rsidR="007C218E" w:rsidRDefault="007C218E" w:rsidP="007C218E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7C218E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1</w:t>
      </w:r>
    </w:p>
    <w:p w14:paraId="0B6B8382" w14:textId="2465D7C1" w:rsidR="007C218E" w:rsidRDefault="007C218E" w:rsidP="007C2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hallar el área de estas figuras utilizando el cuadrado como</w:t>
      </w:r>
      <w:r w:rsidR="00F339B0">
        <w:rPr>
          <w:rFonts w:ascii="Times New Roman" w:hAnsi="Times New Roman" w:cs="Times New Roman"/>
          <w:sz w:val="24"/>
          <w:szCs w:val="24"/>
        </w:rPr>
        <w:t xml:space="preserve"> unidad tenemos que contar, primero, los cuadrados enteros, después, las mitades y, finalmente juntarlo.</w:t>
      </w:r>
    </w:p>
    <w:p w14:paraId="7212D842" w14:textId="5B5D3170" w:rsidR="00F339B0" w:rsidRDefault="00F339B0" w:rsidP="007C2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Primera figura</w:t>
      </w:r>
    </w:p>
    <w:p w14:paraId="213E6B42" w14:textId="0C263A04" w:rsidR="00F339B0" w:rsidRDefault="00F339B0" w:rsidP="00F339B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Cuadrados enteros: 24</w:t>
      </w:r>
    </w:p>
    <w:p w14:paraId="432FB85D" w14:textId="02A55577" w:rsidR="00F339B0" w:rsidRDefault="00F339B0" w:rsidP="00F339B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Mitades: 8 = 4 cuadrados enteros.</w:t>
      </w:r>
    </w:p>
    <w:p w14:paraId="1BCC76E5" w14:textId="3D3842DC" w:rsidR="00F339B0" w:rsidRPr="00B65F0E" w:rsidRDefault="00F339B0" w:rsidP="00F339B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TOTAL: </w:t>
      </w:r>
      <w:r w:rsidRPr="00B65F0E">
        <w:rPr>
          <w:rFonts w:ascii="Times New Roman" w:hAnsi="Times New Roman" w:cs="Times New Roman"/>
          <w:b/>
          <w:bCs/>
          <w:color w:val="00B050"/>
          <w:sz w:val="24"/>
          <w:szCs w:val="24"/>
        </w:rPr>
        <w:t>28 cuadrados.</w:t>
      </w:r>
    </w:p>
    <w:p w14:paraId="3269CD30" w14:textId="18FAC786" w:rsidR="00F339B0" w:rsidRDefault="00F339B0" w:rsidP="00F339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Segunda figura</w:t>
      </w:r>
    </w:p>
    <w:p w14:paraId="67C52AD5" w14:textId="297D81DA" w:rsidR="00F339B0" w:rsidRDefault="00F339B0" w:rsidP="00F339B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Cuadrados enteros: 14</w:t>
      </w:r>
    </w:p>
    <w:p w14:paraId="2CACF978" w14:textId="283A9097" w:rsidR="00F339B0" w:rsidRDefault="00F339B0" w:rsidP="00F339B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Mitades: 8 = 4 cuadrados enteros.</w:t>
      </w:r>
    </w:p>
    <w:p w14:paraId="66631F14" w14:textId="3CE2F148" w:rsidR="00F339B0" w:rsidRPr="00B65F0E" w:rsidRDefault="00F339B0" w:rsidP="00F339B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TOTAL: </w:t>
      </w:r>
      <w:r w:rsidRPr="00B65F0E">
        <w:rPr>
          <w:rFonts w:ascii="Times New Roman" w:hAnsi="Times New Roman" w:cs="Times New Roman"/>
          <w:b/>
          <w:bCs/>
          <w:color w:val="00B050"/>
          <w:sz w:val="24"/>
          <w:szCs w:val="24"/>
        </w:rPr>
        <w:t>18 cuadrados.</w:t>
      </w:r>
    </w:p>
    <w:p w14:paraId="694F3749" w14:textId="57A80E1F" w:rsidR="00B65F0E" w:rsidRDefault="00B65F0E" w:rsidP="00B65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32A0DD" w14:textId="68E33FAF" w:rsidR="00B65F0E" w:rsidRDefault="00B65F0E" w:rsidP="00B65F0E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B65F0E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5</w:t>
      </w:r>
    </w:p>
    <w:p w14:paraId="710F09AB" w14:textId="77777777" w:rsidR="006D69FA" w:rsidRPr="006D69FA" w:rsidRDefault="006D69FA" w:rsidP="00B65F0E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5B637368" w14:textId="5CD47E4B" w:rsidR="006D69FA" w:rsidRDefault="006D69FA" w:rsidP="00B65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2962FF"/>
          <w:sz w:val="20"/>
          <w:szCs w:val="20"/>
          <w:lang w:eastAsia="es-ES"/>
        </w:rPr>
        <w:drawing>
          <wp:inline distT="0" distB="0" distL="0" distR="0" wp14:anchorId="70BF0B6F" wp14:editId="6C269529">
            <wp:extent cx="3810000" cy="2377440"/>
            <wp:effectExtent l="0" t="0" r="0" b="3810"/>
            <wp:docPr id="1" name="Imagen 1" descr="Unidades 2 - Nivel 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dades 2 - Nivel 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69613" w14:textId="7206F7A9" w:rsidR="006D69FA" w:rsidRDefault="006D69FA" w:rsidP="00B65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57F640" w14:textId="0B2F37A5" w:rsidR="006D69FA" w:rsidRPr="00803CAB" w:rsidRDefault="006D69FA" w:rsidP="00B65F0E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pasar de hm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dam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bajo un escalón, </w:t>
      </w:r>
      <w:r w:rsidRPr="00803CAB">
        <w:rPr>
          <w:rFonts w:ascii="Times New Roman" w:hAnsi="Times New Roman" w:cs="Times New Roman"/>
          <w:b/>
          <w:bCs/>
          <w:color w:val="00B050"/>
          <w:sz w:val="24"/>
          <w:szCs w:val="24"/>
        </w:rPr>
        <w:t>multiplico por 100.</w:t>
      </w:r>
    </w:p>
    <w:p w14:paraId="2D766785" w14:textId="18734F08" w:rsidR="006D69FA" w:rsidRDefault="006D69FA" w:rsidP="00B65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pasar de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subo un escalón, </w:t>
      </w:r>
      <w:r w:rsidRPr="00803CAB">
        <w:rPr>
          <w:rFonts w:ascii="Times New Roman" w:hAnsi="Times New Roman" w:cs="Times New Roman"/>
          <w:b/>
          <w:bCs/>
          <w:color w:val="00B050"/>
          <w:sz w:val="24"/>
          <w:szCs w:val="24"/>
        </w:rPr>
        <w:t>divido entre 100.</w:t>
      </w:r>
    </w:p>
    <w:p w14:paraId="1AABA500" w14:textId="0C46EE1A" w:rsidR="006D69FA" w:rsidRPr="00803CAB" w:rsidRDefault="006D69FA" w:rsidP="00B65F0E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pasar de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bajo tres escalones, </w:t>
      </w:r>
      <w:r w:rsidRPr="00803CAB">
        <w:rPr>
          <w:rFonts w:ascii="Times New Roman" w:hAnsi="Times New Roman" w:cs="Times New Roman"/>
          <w:b/>
          <w:bCs/>
          <w:color w:val="00B050"/>
          <w:sz w:val="24"/>
          <w:szCs w:val="24"/>
        </w:rPr>
        <w:t>multiplico por 1.000.000.</w:t>
      </w:r>
    </w:p>
    <w:p w14:paraId="18292361" w14:textId="371681CF" w:rsidR="006D69FA" w:rsidRDefault="006D69FA" w:rsidP="00B65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pasar de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bajo dos escalones, </w:t>
      </w:r>
      <w:r w:rsidRPr="00803CAB">
        <w:rPr>
          <w:rFonts w:ascii="Times New Roman" w:hAnsi="Times New Roman" w:cs="Times New Roman"/>
          <w:b/>
          <w:bCs/>
          <w:color w:val="00B050"/>
          <w:sz w:val="24"/>
          <w:szCs w:val="24"/>
        </w:rPr>
        <w:t>multiplico por 10.000.</w:t>
      </w:r>
    </w:p>
    <w:p w14:paraId="757EA721" w14:textId="30B0AFD2" w:rsidR="006D69FA" w:rsidRDefault="006D69FA" w:rsidP="00B65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pasar de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8E5">
        <w:rPr>
          <w:rFonts w:ascii="Times New Roman" w:hAnsi="Times New Roman" w:cs="Times New Roman"/>
          <w:sz w:val="24"/>
          <w:szCs w:val="24"/>
        </w:rPr>
        <w:t xml:space="preserve">subo dos escalones, </w:t>
      </w:r>
      <w:r w:rsidR="007878E5" w:rsidRPr="00803CAB">
        <w:rPr>
          <w:rFonts w:ascii="Times New Roman" w:hAnsi="Times New Roman" w:cs="Times New Roman"/>
          <w:b/>
          <w:bCs/>
          <w:color w:val="00B050"/>
          <w:sz w:val="24"/>
          <w:szCs w:val="24"/>
        </w:rPr>
        <w:t>divido entre 10.000.</w:t>
      </w:r>
    </w:p>
    <w:p w14:paraId="0555CECE" w14:textId="6306EECA" w:rsidR="007878E5" w:rsidRPr="00803CAB" w:rsidRDefault="007878E5" w:rsidP="00B65F0E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pasar de dam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bajo dos escalones, </w:t>
      </w:r>
      <w:r w:rsidRPr="00803CAB">
        <w:rPr>
          <w:rFonts w:ascii="Times New Roman" w:hAnsi="Times New Roman" w:cs="Times New Roman"/>
          <w:b/>
          <w:bCs/>
          <w:color w:val="00B050"/>
          <w:sz w:val="24"/>
          <w:szCs w:val="24"/>
        </w:rPr>
        <w:t>multiplico por 10.000.</w:t>
      </w:r>
    </w:p>
    <w:p w14:paraId="1C03A688" w14:textId="74E41EA5" w:rsidR="007878E5" w:rsidRPr="00803CAB" w:rsidRDefault="007878E5" w:rsidP="00B65F0E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Para pasar de dam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subo dos escalones, </w:t>
      </w:r>
      <w:r w:rsidRPr="00803CAB">
        <w:rPr>
          <w:rFonts w:ascii="Times New Roman" w:hAnsi="Times New Roman" w:cs="Times New Roman"/>
          <w:b/>
          <w:bCs/>
          <w:color w:val="00B050"/>
          <w:sz w:val="24"/>
          <w:szCs w:val="24"/>
        </w:rPr>
        <w:t>divido entre 10.000.</w:t>
      </w:r>
    </w:p>
    <w:p w14:paraId="6E7897AD" w14:textId="5FB52D9B" w:rsidR="007878E5" w:rsidRPr="00803CAB" w:rsidRDefault="007878E5" w:rsidP="00B65F0E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pasar de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hm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BAC">
        <w:rPr>
          <w:rFonts w:ascii="Times New Roman" w:hAnsi="Times New Roman" w:cs="Times New Roman"/>
          <w:sz w:val="24"/>
          <w:szCs w:val="24"/>
        </w:rPr>
        <w:t xml:space="preserve">subo tres escalones, </w:t>
      </w:r>
      <w:r w:rsidR="00400BAC" w:rsidRPr="00803CAB">
        <w:rPr>
          <w:rFonts w:ascii="Times New Roman" w:hAnsi="Times New Roman" w:cs="Times New Roman"/>
          <w:b/>
          <w:bCs/>
          <w:color w:val="00B050"/>
          <w:sz w:val="24"/>
          <w:szCs w:val="24"/>
        </w:rPr>
        <w:t>divido entre 1.000.000.</w:t>
      </w:r>
    </w:p>
    <w:p w14:paraId="44A37551" w14:textId="4DD86E61" w:rsidR="00803CAB" w:rsidRDefault="00803CAB" w:rsidP="00B65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F63CC" w14:textId="10B22A29" w:rsidR="00803CAB" w:rsidRDefault="00803CAB" w:rsidP="00B65F0E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03CAB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7</w:t>
      </w:r>
    </w:p>
    <w:p w14:paraId="77D8B6FF" w14:textId="77777777" w:rsidR="00803CAB" w:rsidRDefault="00803CAB" w:rsidP="00803CA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CAB">
        <w:rPr>
          <w:rFonts w:ascii="Times New Roman" w:hAnsi="Times New Roman" w:cs="Times New Roman"/>
          <w:sz w:val="24"/>
          <w:szCs w:val="24"/>
        </w:rPr>
        <w:t>5,2 hm</w:t>
      </w:r>
      <w:r w:rsidRPr="00803C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03CAB">
        <w:rPr>
          <w:rFonts w:ascii="Times New Roman" w:hAnsi="Times New Roman" w:cs="Times New Roman"/>
          <w:sz w:val="24"/>
          <w:szCs w:val="24"/>
        </w:rPr>
        <w:t xml:space="preserve"> a m</w:t>
      </w:r>
      <w:r w:rsidRPr="00803C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03CAB">
        <w:rPr>
          <w:rFonts w:ascii="Times New Roman" w:hAnsi="Times New Roman" w:cs="Times New Roman"/>
          <w:sz w:val="24"/>
          <w:szCs w:val="24"/>
        </w:rPr>
        <w:t>: tenemos que bajar dos escalones, multiplicamos por 10.000</w:t>
      </w:r>
    </w:p>
    <w:p w14:paraId="1E082E74" w14:textId="4FF15417" w:rsidR="00803CAB" w:rsidRPr="00755B2C" w:rsidRDefault="00803CAB" w:rsidP="00803CAB">
      <w:pPr>
        <w:pStyle w:val="Prrafodelista"/>
        <w:ind w:left="2136" w:firstLine="696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803CAB">
        <w:rPr>
          <w:rFonts w:ascii="Times New Roman" w:hAnsi="Times New Roman" w:cs="Times New Roman"/>
          <w:sz w:val="24"/>
          <w:szCs w:val="24"/>
        </w:rPr>
        <w:t>5,2 hm</w:t>
      </w:r>
      <w:r w:rsidRPr="00803C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03CAB">
        <w:rPr>
          <w:rFonts w:ascii="Times New Roman" w:hAnsi="Times New Roman" w:cs="Times New Roman"/>
          <w:sz w:val="24"/>
          <w:szCs w:val="24"/>
        </w:rPr>
        <w:t xml:space="preserve"> x 10.000 = </w:t>
      </w:r>
      <w:r w:rsidRPr="00755B2C">
        <w:rPr>
          <w:rFonts w:ascii="Times New Roman" w:hAnsi="Times New Roman" w:cs="Times New Roman"/>
          <w:b/>
          <w:bCs/>
          <w:color w:val="00B050"/>
          <w:sz w:val="24"/>
          <w:szCs w:val="24"/>
        </w:rPr>
        <w:t>52.000 m</w:t>
      </w:r>
      <w:r w:rsidRPr="00755B2C">
        <w:rPr>
          <w:rFonts w:ascii="Times New Roman" w:hAnsi="Times New Roman" w:cs="Times New Roman"/>
          <w:b/>
          <w:bCs/>
          <w:color w:val="00B050"/>
          <w:sz w:val="24"/>
          <w:szCs w:val="24"/>
          <w:vertAlign w:val="superscript"/>
        </w:rPr>
        <w:t>2</w:t>
      </w:r>
    </w:p>
    <w:p w14:paraId="7833CF24" w14:textId="2315E356" w:rsidR="00803CAB" w:rsidRDefault="00803CAB" w:rsidP="00803CA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0,009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 tenemos que bajar tres escalones, multiplicamos por 1.000.000</w:t>
      </w:r>
    </w:p>
    <w:p w14:paraId="6668422B" w14:textId="20892EB1" w:rsidR="00B50D52" w:rsidRPr="00755B2C" w:rsidRDefault="00803CAB" w:rsidP="00B50D52">
      <w:pPr>
        <w:pStyle w:val="Prrafodelista"/>
        <w:ind w:left="2832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0,009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1.000.000 = </w:t>
      </w:r>
      <w:r w:rsidRPr="00755B2C">
        <w:rPr>
          <w:rFonts w:ascii="Times New Roman" w:hAnsi="Times New Roman" w:cs="Times New Roman"/>
          <w:b/>
          <w:bCs/>
          <w:color w:val="00B050"/>
          <w:sz w:val="24"/>
          <w:szCs w:val="24"/>
        </w:rPr>
        <w:t>9.000 mm</w:t>
      </w:r>
      <w:r w:rsidR="00B50D52" w:rsidRPr="00755B2C">
        <w:rPr>
          <w:rFonts w:ascii="Times New Roman" w:hAnsi="Times New Roman" w:cs="Times New Roman"/>
          <w:b/>
          <w:bCs/>
          <w:color w:val="00B050"/>
          <w:sz w:val="24"/>
          <w:szCs w:val="24"/>
          <w:vertAlign w:val="superscript"/>
        </w:rPr>
        <w:t>2</w:t>
      </w:r>
    </w:p>
    <w:p w14:paraId="49D112D8" w14:textId="72707B4A" w:rsidR="00B50D52" w:rsidRDefault="00B50D52" w:rsidP="00B50D5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4.700 dam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 tenemos que subir dos escalones, dividimos entre 10.000</w:t>
      </w:r>
    </w:p>
    <w:p w14:paraId="637DA638" w14:textId="524F243C" w:rsidR="00B50D52" w:rsidRPr="00755B2C" w:rsidRDefault="00B50D52" w:rsidP="00B50D52">
      <w:pPr>
        <w:pStyle w:val="Prrafodelista"/>
        <w:ind w:left="2832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4.700 dam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: 10.000 = </w:t>
      </w:r>
      <w:r w:rsidRPr="00755B2C">
        <w:rPr>
          <w:rFonts w:ascii="Times New Roman" w:hAnsi="Times New Roman" w:cs="Times New Roman"/>
          <w:b/>
          <w:bCs/>
          <w:color w:val="00B050"/>
          <w:sz w:val="24"/>
          <w:szCs w:val="24"/>
        </w:rPr>
        <w:t>0,47 km</w:t>
      </w:r>
      <w:r w:rsidRPr="00755B2C">
        <w:rPr>
          <w:rFonts w:ascii="Times New Roman" w:hAnsi="Times New Roman" w:cs="Times New Roman"/>
          <w:b/>
          <w:bCs/>
          <w:color w:val="00B050"/>
          <w:sz w:val="24"/>
          <w:szCs w:val="24"/>
          <w:vertAlign w:val="superscript"/>
        </w:rPr>
        <w:t>2</w:t>
      </w:r>
    </w:p>
    <w:p w14:paraId="412DF7A0" w14:textId="213299D7" w:rsidR="00B50D52" w:rsidRDefault="00B50D52" w:rsidP="00B50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 360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dam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 tenemos que subir dos escalones, dividimos entre 10.000</w:t>
      </w:r>
    </w:p>
    <w:p w14:paraId="2D447FE9" w14:textId="0135C0AF" w:rsidR="00B50D52" w:rsidRPr="00755B2C" w:rsidRDefault="00B50D52" w:rsidP="00B50D52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360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: 10.000 = </w:t>
      </w:r>
      <w:r w:rsidRPr="00755B2C">
        <w:rPr>
          <w:rFonts w:ascii="Times New Roman" w:hAnsi="Times New Roman" w:cs="Times New Roman"/>
          <w:b/>
          <w:bCs/>
          <w:color w:val="00B050"/>
          <w:sz w:val="24"/>
          <w:szCs w:val="24"/>
        </w:rPr>
        <w:t>0,03 dam</w:t>
      </w:r>
      <w:r w:rsidRPr="00755B2C">
        <w:rPr>
          <w:rFonts w:ascii="Times New Roman" w:hAnsi="Times New Roman" w:cs="Times New Roman"/>
          <w:b/>
          <w:bCs/>
          <w:color w:val="00B050"/>
          <w:sz w:val="24"/>
          <w:szCs w:val="24"/>
          <w:vertAlign w:val="superscript"/>
        </w:rPr>
        <w:t>2</w:t>
      </w:r>
    </w:p>
    <w:p w14:paraId="062DAABB" w14:textId="58D840B4" w:rsidR="00B50D52" w:rsidRDefault="00B50D52" w:rsidP="00B50D5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8,6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 tenemos que bajar un escalón, multiplicamos por 100</w:t>
      </w:r>
    </w:p>
    <w:p w14:paraId="7B372D60" w14:textId="4CF5A8AE" w:rsidR="00B50D52" w:rsidRPr="00755B2C" w:rsidRDefault="00B50D52" w:rsidP="00B50D52">
      <w:pPr>
        <w:pStyle w:val="Prrafodelista"/>
        <w:ind w:left="2832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8,6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100 = </w:t>
      </w:r>
      <w:r w:rsidRPr="00755B2C">
        <w:rPr>
          <w:rFonts w:ascii="Times New Roman" w:hAnsi="Times New Roman" w:cs="Times New Roman"/>
          <w:b/>
          <w:bCs/>
          <w:color w:val="00B050"/>
          <w:sz w:val="24"/>
          <w:szCs w:val="24"/>
        </w:rPr>
        <w:t>860 mm</w:t>
      </w:r>
      <w:r w:rsidRPr="00755B2C">
        <w:rPr>
          <w:rFonts w:ascii="Times New Roman" w:hAnsi="Times New Roman" w:cs="Times New Roman"/>
          <w:b/>
          <w:bCs/>
          <w:color w:val="00B050"/>
          <w:sz w:val="24"/>
          <w:szCs w:val="24"/>
          <w:vertAlign w:val="superscript"/>
        </w:rPr>
        <w:t>2</w:t>
      </w:r>
    </w:p>
    <w:p w14:paraId="0754F85A" w14:textId="35C9EAD1" w:rsidR="00B50D52" w:rsidRDefault="00B50D52" w:rsidP="00B50D5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 hm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 tenemos que subir un escalón, dividimos entre 100</w:t>
      </w:r>
    </w:p>
    <w:p w14:paraId="1E421F62" w14:textId="2A55E5A7" w:rsidR="00B50D52" w:rsidRDefault="00B50D52" w:rsidP="00B50D52">
      <w:pPr>
        <w:pStyle w:val="Prrafodelista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 hm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: 100 = </w:t>
      </w:r>
      <w:r w:rsidRPr="00755B2C">
        <w:rPr>
          <w:rFonts w:ascii="Times New Roman" w:hAnsi="Times New Roman" w:cs="Times New Roman"/>
          <w:b/>
          <w:bCs/>
          <w:color w:val="00B050"/>
          <w:sz w:val="24"/>
          <w:szCs w:val="24"/>
        </w:rPr>
        <w:t>2,34 km</w:t>
      </w:r>
      <w:r w:rsidRPr="00755B2C">
        <w:rPr>
          <w:rFonts w:ascii="Times New Roman" w:hAnsi="Times New Roman" w:cs="Times New Roman"/>
          <w:b/>
          <w:bCs/>
          <w:color w:val="00B050"/>
          <w:sz w:val="24"/>
          <w:szCs w:val="24"/>
          <w:vertAlign w:val="superscript"/>
        </w:rPr>
        <w:t>2</w:t>
      </w:r>
    </w:p>
    <w:p w14:paraId="3C58061E" w14:textId="372D5732" w:rsidR="00B50D52" w:rsidRDefault="00B50D52" w:rsidP="00B50D5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0,38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 tenemos que bajar dos escalones, multiplicamos por 10.000</w:t>
      </w:r>
    </w:p>
    <w:p w14:paraId="6176DCF9" w14:textId="73999663" w:rsidR="00B50D52" w:rsidRDefault="00B50D52" w:rsidP="00B50D52">
      <w:pPr>
        <w:pStyle w:val="Prrafodelista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0,38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10.000 = </w:t>
      </w:r>
      <w:r w:rsidRPr="00755B2C">
        <w:rPr>
          <w:rFonts w:ascii="Times New Roman" w:hAnsi="Times New Roman" w:cs="Times New Roman"/>
          <w:b/>
          <w:bCs/>
          <w:color w:val="00B050"/>
          <w:sz w:val="24"/>
          <w:szCs w:val="24"/>
        </w:rPr>
        <w:t>3.800 cm</w:t>
      </w:r>
      <w:r w:rsidRPr="00755B2C">
        <w:rPr>
          <w:rFonts w:ascii="Times New Roman" w:hAnsi="Times New Roman" w:cs="Times New Roman"/>
          <w:b/>
          <w:bCs/>
          <w:color w:val="00B050"/>
          <w:sz w:val="24"/>
          <w:szCs w:val="24"/>
          <w:vertAlign w:val="superscript"/>
        </w:rPr>
        <w:t>2</w:t>
      </w:r>
    </w:p>
    <w:p w14:paraId="662B4BC6" w14:textId="3AB764B9" w:rsidR="00B50D52" w:rsidRDefault="00B50D52" w:rsidP="00B50D5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780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5B2C">
        <w:rPr>
          <w:rFonts w:ascii="Times New Roman" w:hAnsi="Times New Roman" w:cs="Times New Roman"/>
          <w:sz w:val="24"/>
          <w:szCs w:val="24"/>
        </w:rPr>
        <w:t>tenemos que subir un escalón, dividimos entre 100</w:t>
      </w:r>
    </w:p>
    <w:p w14:paraId="289FEEFD" w14:textId="73F7E004" w:rsidR="00755B2C" w:rsidRDefault="00755B2C" w:rsidP="00755B2C">
      <w:pPr>
        <w:pStyle w:val="Prrafodelista"/>
        <w:ind w:left="2832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780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: 100 = </w:t>
      </w:r>
      <w:r w:rsidRPr="00755B2C">
        <w:rPr>
          <w:rFonts w:ascii="Times New Roman" w:hAnsi="Times New Roman" w:cs="Times New Roman"/>
          <w:b/>
          <w:bCs/>
          <w:color w:val="00B050"/>
          <w:sz w:val="24"/>
          <w:szCs w:val="24"/>
        </w:rPr>
        <w:t>7,8 m</w:t>
      </w:r>
      <w:r w:rsidRPr="00755B2C">
        <w:rPr>
          <w:rFonts w:ascii="Times New Roman" w:hAnsi="Times New Roman" w:cs="Times New Roman"/>
          <w:b/>
          <w:bCs/>
          <w:color w:val="00B050"/>
          <w:sz w:val="24"/>
          <w:szCs w:val="24"/>
          <w:vertAlign w:val="superscript"/>
        </w:rPr>
        <w:t>2</w:t>
      </w:r>
    </w:p>
    <w:p w14:paraId="0759F8AF" w14:textId="77777777" w:rsidR="00755B2C" w:rsidRDefault="00755B2C" w:rsidP="00755B2C">
      <w:pPr>
        <w:pStyle w:val="Prrafodelista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14:paraId="7881B526" w14:textId="5F1BBD39" w:rsidR="00755B2C" w:rsidRDefault="00755B2C" w:rsidP="00755B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372659" w14:textId="577F590E" w:rsidR="00755B2C" w:rsidRDefault="00755B2C" w:rsidP="00755B2C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755B2C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9</w:t>
      </w:r>
    </w:p>
    <w:p w14:paraId="4B885EDA" w14:textId="134DFEC5" w:rsidR="00755B2C" w:rsidRDefault="00755B2C" w:rsidP="00755B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 CM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14:paraId="32337620" w14:textId="08F8E5DC" w:rsidR="00755B2C" w:rsidRDefault="00755B2C" w:rsidP="00755B2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0,81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 0,81 x 10.000 = 8.100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F96E0BE" w14:textId="21A61589" w:rsidR="00755B2C" w:rsidRDefault="00755B2C" w:rsidP="00755B2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 5 x 100 = 500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B94F8F1" w14:textId="5452D342" w:rsidR="00755B2C" w:rsidRPr="00755B2C" w:rsidRDefault="00755B2C" w:rsidP="00755B2C">
      <w:pPr>
        <w:pStyle w:val="Prrafodelista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+ 500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55B2C">
        <w:rPr>
          <w:rFonts w:ascii="Times New Roman" w:hAnsi="Times New Roman" w:cs="Times New Roman"/>
          <w:b/>
          <w:bCs/>
          <w:color w:val="00B050"/>
          <w:sz w:val="24"/>
          <w:szCs w:val="24"/>
        </w:rPr>
        <w:t>8.600 cm</w:t>
      </w:r>
      <w:r w:rsidRPr="00755B2C">
        <w:rPr>
          <w:rFonts w:ascii="Times New Roman" w:hAnsi="Times New Roman" w:cs="Times New Roman"/>
          <w:b/>
          <w:bCs/>
          <w:color w:val="00B050"/>
          <w:sz w:val="24"/>
          <w:szCs w:val="24"/>
          <w:vertAlign w:val="superscript"/>
        </w:rPr>
        <w:t>2</w:t>
      </w:r>
    </w:p>
    <w:p w14:paraId="61ECAE29" w14:textId="661655E6" w:rsidR="00755B2C" w:rsidRDefault="00755B2C" w:rsidP="00755B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EA53F7" w14:textId="34895583" w:rsidR="00755B2C" w:rsidRDefault="00755B2C" w:rsidP="00755B2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2,3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 2,3 x 100 = 230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3A244FB" w14:textId="2FC0E769" w:rsidR="00755B2C" w:rsidRDefault="00755B2C" w:rsidP="00755B2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790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 790 : 100 = 7,9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A0C701D" w14:textId="30CF0E34" w:rsidR="00755B2C" w:rsidRDefault="00755B2C" w:rsidP="00755B2C">
      <w:pPr>
        <w:pStyle w:val="Prrafodelista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+ 7,9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55B2C">
        <w:rPr>
          <w:rFonts w:ascii="Times New Roman" w:hAnsi="Times New Roman" w:cs="Times New Roman"/>
          <w:b/>
          <w:bCs/>
          <w:color w:val="00B050"/>
          <w:sz w:val="24"/>
          <w:szCs w:val="24"/>
        </w:rPr>
        <w:t>237,9 cm</w:t>
      </w:r>
      <w:r w:rsidRPr="00755B2C">
        <w:rPr>
          <w:rFonts w:ascii="Times New Roman" w:hAnsi="Times New Roman" w:cs="Times New Roman"/>
          <w:b/>
          <w:bCs/>
          <w:color w:val="00B050"/>
          <w:sz w:val="24"/>
          <w:szCs w:val="24"/>
          <w:vertAlign w:val="superscript"/>
        </w:rPr>
        <w:t>2</w:t>
      </w:r>
    </w:p>
    <w:p w14:paraId="1260A89A" w14:textId="3C868F21" w:rsidR="00755B2C" w:rsidRDefault="00755B2C" w:rsidP="00755B2C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112DBC5C" w14:textId="348D086D" w:rsidR="00755B2C" w:rsidRDefault="00755B2C" w:rsidP="00755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 M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14:paraId="21890681" w14:textId="165D261F" w:rsidR="00755B2C" w:rsidRDefault="00755B2C" w:rsidP="00755B2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0,002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 0,002 x 1.000.000</w:t>
      </w:r>
      <w:r w:rsidR="001C50DF">
        <w:rPr>
          <w:rFonts w:ascii="Times New Roman" w:hAnsi="Times New Roman" w:cs="Times New Roman"/>
          <w:sz w:val="24"/>
          <w:szCs w:val="24"/>
        </w:rPr>
        <w:t xml:space="preserve"> = 2.000 m</w:t>
      </w:r>
      <w:r w:rsidR="001C50D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B397A29" w14:textId="68CF4828" w:rsidR="001C50DF" w:rsidRDefault="001C50DF" w:rsidP="001C50D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dam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: 6 x 100 = 600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3101772" w14:textId="0456056E" w:rsidR="001C50DF" w:rsidRDefault="001C50DF" w:rsidP="001C50D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+ 600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C50DF">
        <w:rPr>
          <w:rFonts w:ascii="Times New Roman" w:hAnsi="Times New Roman" w:cs="Times New Roman"/>
          <w:b/>
          <w:bCs/>
          <w:color w:val="00B050"/>
          <w:sz w:val="24"/>
          <w:szCs w:val="24"/>
        </w:rPr>
        <w:t>2.600 m</w:t>
      </w:r>
      <w:r w:rsidRPr="001C50DF">
        <w:rPr>
          <w:rFonts w:ascii="Times New Roman" w:hAnsi="Times New Roman" w:cs="Times New Roman"/>
          <w:b/>
          <w:bCs/>
          <w:color w:val="00B050"/>
          <w:sz w:val="24"/>
          <w:szCs w:val="24"/>
          <w:vertAlign w:val="superscript"/>
        </w:rPr>
        <w:t>2</w:t>
      </w:r>
    </w:p>
    <w:p w14:paraId="731B0A2D" w14:textId="6F62498B" w:rsidR="001C50DF" w:rsidRDefault="001C50DF" w:rsidP="001C50D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28AC5A99" w14:textId="30EA17DA" w:rsidR="001C50DF" w:rsidRDefault="001C50DF" w:rsidP="001C50D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 65 : 100 = 0,65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FA1CEBA" w14:textId="49BFE196" w:rsidR="001C50DF" w:rsidRDefault="001C50DF" w:rsidP="001C50D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 730 : 10.000 = 0,073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13E051E" w14:textId="0E431944" w:rsidR="001C50DF" w:rsidRPr="001C50DF" w:rsidRDefault="001C50DF" w:rsidP="001C50DF">
      <w:pPr>
        <w:pStyle w:val="Prrafodelista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0,65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+ 0,073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C50DF">
        <w:rPr>
          <w:rFonts w:ascii="Times New Roman" w:hAnsi="Times New Roman" w:cs="Times New Roman"/>
          <w:b/>
          <w:bCs/>
          <w:color w:val="00B050"/>
          <w:sz w:val="24"/>
          <w:szCs w:val="24"/>
        </w:rPr>
        <w:t>0,723 m</w:t>
      </w:r>
      <w:r w:rsidRPr="001C50DF">
        <w:rPr>
          <w:rFonts w:ascii="Times New Roman" w:hAnsi="Times New Roman" w:cs="Times New Roman"/>
          <w:b/>
          <w:bCs/>
          <w:color w:val="00B050"/>
          <w:sz w:val="24"/>
          <w:szCs w:val="24"/>
          <w:vertAlign w:val="superscript"/>
        </w:rPr>
        <w:t>2</w:t>
      </w:r>
    </w:p>
    <w:p w14:paraId="65A0771D" w14:textId="117778BD" w:rsidR="001C50DF" w:rsidRDefault="001C50DF" w:rsidP="001C50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CAB5E8" w14:textId="77777777" w:rsidR="001C50DF" w:rsidRDefault="001C50DF" w:rsidP="001C50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FB3F1" w14:textId="5AB17BD1" w:rsidR="001C50DF" w:rsidRDefault="001C50DF" w:rsidP="001C50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EN HM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14:paraId="65E7E88D" w14:textId="3F2FEDCF" w:rsidR="001C50DF" w:rsidRDefault="001C50DF" w:rsidP="001C50D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5,9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 5,9 x 100 = 590 hm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CC3042E" w14:textId="573D0E32" w:rsidR="001C50DF" w:rsidRDefault="001C50DF" w:rsidP="001C50D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 dam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 67 : 100 = 0,67 hm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FEEABFB" w14:textId="6E1D1B9A" w:rsidR="001C50DF" w:rsidRPr="001B1C71" w:rsidRDefault="001C50DF" w:rsidP="001C50DF">
      <w:pPr>
        <w:pStyle w:val="Prrafodelista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590 hm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+ 0,67 hm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1B1C71">
        <w:rPr>
          <w:rFonts w:ascii="Times New Roman" w:hAnsi="Times New Roman" w:cs="Times New Roman"/>
          <w:b/>
          <w:bCs/>
          <w:color w:val="00B050"/>
          <w:sz w:val="24"/>
          <w:szCs w:val="24"/>
        </w:rPr>
        <w:t>590,67 hm</w:t>
      </w:r>
      <w:r w:rsidRPr="001B1C71">
        <w:rPr>
          <w:rFonts w:ascii="Times New Roman" w:hAnsi="Times New Roman" w:cs="Times New Roman"/>
          <w:b/>
          <w:bCs/>
          <w:color w:val="00B050"/>
          <w:sz w:val="24"/>
          <w:szCs w:val="24"/>
          <w:vertAlign w:val="superscript"/>
        </w:rPr>
        <w:t>2</w:t>
      </w:r>
    </w:p>
    <w:p w14:paraId="6DB8E46B" w14:textId="691FD847" w:rsidR="001C50DF" w:rsidRDefault="001C50DF" w:rsidP="001C50D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05B8FBEE" w14:textId="0EB823FC" w:rsidR="001C50DF" w:rsidRDefault="001C50DF" w:rsidP="001C50D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428 dam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 428 : 100 = 4,28 hm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949221C" w14:textId="6B316209" w:rsidR="001C50DF" w:rsidRDefault="001B1C71" w:rsidP="001C50D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 9.000 : 10.000 = 0,9 hm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08AF5CB" w14:textId="048149D1" w:rsidR="001B1C71" w:rsidRPr="001B1C71" w:rsidRDefault="001B1C71" w:rsidP="001C50DF">
      <w:pPr>
        <w:pStyle w:val="Prrafodelista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4,28 hm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+ 0,9 hm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B1C71">
        <w:rPr>
          <w:rFonts w:ascii="Times New Roman" w:hAnsi="Times New Roman" w:cs="Times New Roman"/>
          <w:b/>
          <w:bCs/>
          <w:color w:val="00B050"/>
          <w:sz w:val="24"/>
          <w:szCs w:val="24"/>
        </w:rPr>
        <w:t>5,18 hm</w:t>
      </w:r>
      <w:r w:rsidRPr="001B1C71">
        <w:rPr>
          <w:rFonts w:ascii="Times New Roman" w:hAnsi="Times New Roman" w:cs="Times New Roman"/>
          <w:b/>
          <w:bCs/>
          <w:color w:val="00B050"/>
          <w:sz w:val="24"/>
          <w:szCs w:val="24"/>
          <w:vertAlign w:val="superscript"/>
        </w:rPr>
        <w:t>2</w:t>
      </w:r>
    </w:p>
    <w:p w14:paraId="73340F42" w14:textId="63451A92" w:rsidR="001C50DF" w:rsidRDefault="001C50DF" w:rsidP="001C50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192E00" w14:textId="703A1F78" w:rsidR="001B1C71" w:rsidRDefault="001B1C71" w:rsidP="001C50DF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B1C71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10</w:t>
      </w:r>
    </w:p>
    <w:p w14:paraId="00D627F2" w14:textId="1DFD8571" w:rsidR="001B1C71" w:rsidRDefault="001B1C71" w:rsidP="001C5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ya vimos en este tipo de ejercicios, podemos pasar las diferentes medias a la unidad más pequeña o a la unidad principal de superficie 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1F4EF08" w14:textId="1FE2DD09" w:rsidR="001B1C71" w:rsidRDefault="001B1C71" w:rsidP="001C5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primer grupo pasaremos todas las medidas a la unidad más pequeña y en el segundo grupo pasaremos todas las medidas a la principal.</w:t>
      </w:r>
    </w:p>
    <w:p w14:paraId="5D466FAB" w14:textId="21E1CB04" w:rsidR="001B1C71" w:rsidRPr="001B1C71" w:rsidRDefault="001B1C71" w:rsidP="001C5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CUADRO NARANJA (la unidad más pequeña es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A67F029" w14:textId="65188FB7" w:rsidR="001B1C71" w:rsidRDefault="001B1C71" w:rsidP="001B1C7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0,07 dam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 0,07 x 1.000.000 = 70.000 cm</w:t>
      </w:r>
      <w:r w:rsidR="009D4A7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A4E4155" w14:textId="4AD7FD37" w:rsidR="009D4A7B" w:rsidRDefault="009D4A7B" w:rsidP="001B1C7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: 4,8 x 10.000 = 48.000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B19F667" w14:textId="49F5809A" w:rsidR="009D4A7B" w:rsidRDefault="009D4A7B" w:rsidP="001B1C7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53.000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A537174" w14:textId="780FBD31" w:rsidR="009D4A7B" w:rsidRDefault="009D4A7B" w:rsidP="009D4A7B">
      <w:pPr>
        <w:pStyle w:val="Prrafodelista"/>
        <w:ind w:left="2124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9D4A7B">
        <w:rPr>
          <w:rFonts w:ascii="Times New Roman" w:hAnsi="Times New Roman" w:cs="Times New Roman"/>
          <w:b/>
          <w:bCs/>
          <w:color w:val="00B050"/>
          <w:sz w:val="24"/>
          <w:szCs w:val="24"/>
        </w:rPr>
        <w:t>70.000 cm</w:t>
      </w:r>
      <w:r w:rsidRPr="009D4A7B">
        <w:rPr>
          <w:rFonts w:ascii="Times New Roman" w:hAnsi="Times New Roman" w:cs="Times New Roman"/>
          <w:b/>
          <w:bCs/>
          <w:color w:val="00B050"/>
          <w:sz w:val="24"/>
          <w:szCs w:val="24"/>
          <w:vertAlign w:val="superscript"/>
        </w:rPr>
        <w:t>2</w:t>
      </w:r>
      <w:r w:rsidRPr="009D4A7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&gt; 53.000 cm</w:t>
      </w:r>
      <w:r w:rsidRPr="009D4A7B">
        <w:rPr>
          <w:rFonts w:ascii="Times New Roman" w:hAnsi="Times New Roman" w:cs="Times New Roman"/>
          <w:b/>
          <w:bCs/>
          <w:color w:val="00B050"/>
          <w:sz w:val="24"/>
          <w:szCs w:val="24"/>
          <w:vertAlign w:val="superscript"/>
        </w:rPr>
        <w:t>2</w:t>
      </w:r>
      <w:r w:rsidRPr="009D4A7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&gt; 48.000 cm</w:t>
      </w:r>
      <w:r w:rsidRPr="009D4A7B">
        <w:rPr>
          <w:rFonts w:ascii="Times New Roman" w:hAnsi="Times New Roman" w:cs="Times New Roman"/>
          <w:b/>
          <w:bCs/>
          <w:color w:val="00B050"/>
          <w:sz w:val="24"/>
          <w:szCs w:val="24"/>
          <w:vertAlign w:val="superscript"/>
        </w:rPr>
        <w:t>2</w:t>
      </w:r>
    </w:p>
    <w:p w14:paraId="20A2C0F2" w14:textId="023A1BC6" w:rsidR="009D4A7B" w:rsidRDefault="009D4A7B" w:rsidP="009D4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CUADRO VERDE (lo pasaremos todo a la unidad principal 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)</w:t>
      </w:r>
    </w:p>
    <w:p w14:paraId="0A4826B1" w14:textId="2EF55E09" w:rsidR="009D4A7B" w:rsidRDefault="009D4A7B" w:rsidP="009D4A7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7,5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 7,5 : 100 = 0,075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62554D7" w14:textId="1453E97E" w:rsidR="009D4A7B" w:rsidRDefault="009D4A7B" w:rsidP="009D4A7B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: 29 : 10.000 = 0,0029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2314D21" w14:textId="3EEF93BA" w:rsidR="009D4A7B" w:rsidRDefault="009D4A7B" w:rsidP="009D4A7B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0,075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+ 0,0029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0,0779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80314CD" w14:textId="7941A1DC" w:rsidR="009D4A7B" w:rsidRDefault="009D4A7B" w:rsidP="009D4A7B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65EB6743" w14:textId="3E6CD032" w:rsidR="009D4A7B" w:rsidRDefault="009D4A7B" w:rsidP="009D4A7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380D5A3" w14:textId="0D6BB9BA" w:rsidR="009D4A7B" w:rsidRPr="009D4A7B" w:rsidRDefault="009D4A7B" w:rsidP="009D4A7B">
      <w:pPr>
        <w:pStyle w:val="Prrafodelista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0,13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 0,13 : 100 = 0,0013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F0690FA" w14:textId="6C75FA9D" w:rsidR="009D4A7B" w:rsidRDefault="009D4A7B" w:rsidP="009D4A7B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+ 0,0013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0,6012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51C4ADB" w14:textId="297063BD" w:rsidR="009D4A7B" w:rsidRDefault="009D4A7B" w:rsidP="009D4A7B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57AF1BA1" w14:textId="40647FDE" w:rsidR="009D4A7B" w:rsidRDefault="009D4A7B" w:rsidP="009D4A7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564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 564 : 10.000 = 0,0564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A8A49A7" w14:textId="63C64291" w:rsidR="009D4A7B" w:rsidRDefault="009D4A7B" w:rsidP="009D4A7B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 198 : 1.000.000 = 0,000198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7F4AE5C" w14:textId="78C0D29C" w:rsidR="009D4A7B" w:rsidRDefault="009D4A7B" w:rsidP="009D4A7B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0,0564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+ 0,000198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0,056598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49AB89F" w14:textId="7F3C710A" w:rsidR="00E152D1" w:rsidRDefault="009D4A7B" w:rsidP="00E152D1">
      <w:pPr>
        <w:pStyle w:val="Prrafodelista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52D1" w:rsidRPr="00E152D1">
        <w:rPr>
          <w:rFonts w:ascii="Times New Roman" w:hAnsi="Times New Roman" w:cs="Times New Roman"/>
          <w:b/>
          <w:bCs/>
          <w:color w:val="00B050"/>
          <w:sz w:val="24"/>
          <w:szCs w:val="24"/>
        </w:rPr>
        <w:t>0,6012 m</w:t>
      </w:r>
      <w:r w:rsidR="00E152D1" w:rsidRPr="00E152D1">
        <w:rPr>
          <w:rFonts w:ascii="Times New Roman" w:hAnsi="Times New Roman" w:cs="Times New Roman"/>
          <w:b/>
          <w:bCs/>
          <w:color w:val="00B050"/>
          <w:sz w:val="24"/>
          <w:szCs w:val="24"/>
          <w:vertAlign w:val="superscript"/>
        </w:rPr>
        <w:t>2</w:t>
      </w:r>
      <w:r w:rsidR="00E152D1" w:rsidRPr="00E152D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&gt; 0,0779 m</w:t>
      </w:r>
      <w:r w:rsidR="00E152D1" w:rsidRPr="00E152D1">
        <w:rPr>
          <w:rFonts w:ascii="Times New Roman" w:hAnsi="Times New Roman" w:cs="Times New Roman"/>
          <w:b/>
          <w:bCs/>
          <w:color w:val="00B050"/>
          <w:sz w:val="24"/>
          <w:szCs w:val="24"/>
          <w:vertAlign w:val="superscript"/>
        </w:rPr>
        <w:t>2</w:t>
      </w:r>
      <w:r w:rsidR="00E152D1" w:rsidRPr="00E152D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&gt; 0,056598 m</w:t>
      </w:r>
      <w:r w:rsidR="00E152D1" w:rsidRPr="00E152D1">
        <w:rPr>
          <w:rFonts w:ascii="Times New Roman" w:hAnsi="Times New Roman" w:cs="Times New Roman"/>
          <w:b/>
          <w:bCs/>
          <w:color w:val="00B050"/>
          <w:sz w:val="24"/>
          <w:szCs w:val="24"/>
          <w:vertAlign w:val="superscript"/>
        </w:rPr>
        <w:t>2</w:t>
      </w:r>
    </w:p>
    <w:p w14:paraId="4CC979A7" w14:textId="54C3C482" w:rsidR="00E152D1" w:rsidRDefault="00E152D1" w:rsidP="00E152D1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755698CC" w14:textId="35E0B95D" w:rsidR="00E152D1" w:rsidRPr="00E152D1" w:rsidRDefault="00E152D1" w:rsidP="00E152D1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E152D1">
        <w:rPr>
          <w:rFonts w:ascii="Times New Roman" w:hAnsi="Times New Roman" w:cs="Times New Roman"/>
          <w:b/>
          <w:bCs/>
          <w:color w:val="0070C0"/>
          <w:sz w:val="24"/>
          <w:szCs w:val="24"/>
        </w:rPr>
        <w:t>Página 183</w:t>
      </w:r>
    </w:p>
    <w:p w14:paraId="093400BA" w14:textId="7617A4AD" w:rsidR="00E152D1" w:rsidRDefault="00E152D1" w:rsidP="00E152D1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E152D1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11</w:t>
      </w:r>
    </w:p>
    <w:p w14:paraId="04157C1C" w14:textId="44A9B140" w:rsidR="00E152D1" w:rsidRDefault="00E152D1" w:rsidP="00E152D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primero que tenemos que hacer es pasar todas las unidades a la medida que nos pide el enunciado. Como en la primera pregunta nos lo piden en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lo pasaremos a esta unidad.</w:t>
      </w:r>
    </w:p>
    <w:p w14:paraId="3D01CAE7" w14:textId="6FEBB6FA" w:rsidR="00E152D1" w:rsidRDefault="00E152D1" w:rsidP="00E152D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: 28 x 100 = 2.800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es lo que mide la cartulina.</w:t>
      </w:r>
    </w:p>
    <w:p w14:paraId="40D79480" w14:textId="2384D929" w:rsidR="00E152D1" w:rsidRDefault="00E152D1" w:rsidP="00E152D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es lo que mide la figura que recorta.</w:t>
      </w:r>
    </w:p>
    <w:p w14:paraId="3A8BB085" w14:textId="6C3EA70D" w:rsidR="00E152D1" w:rsidRDefault="00E152D1" w:rsidP="00E152D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saber cuántos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le quedan de cartulina solo tengo que restar.</w:t>
      </w:r>
    </w:p>
    <w:p w14:paraId="3A9B95E9" w14:textId="6A2F7346" w:rsidR="009E2B7C" w:rsidRPr="009E2B7C" w:rsidRDefault="009E2B7C" w:rsidP="00E152D1">
      <w:pPr>
        <w:pStyle w:val="Prrafodelista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375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9E2B7C">
        <w:rPr>
          <w:rFonts w:ascii="Times New Roman" w:hAnsi="Times New Roman" w:cs="Times New Roman"/>
          <w:b/>
          <w:bCs/>
          <w:color w:val="00B050"/>
          <w:sz w:val="24"/>
          <w:szCs w:val="24"/>
        </w:rPr>
        <w:t>2.425 cm</w:t>
      </w:r>
      <w:r w:rsidRPr="009E2B7C">
        <w:rPr>
          <w:rFonts w:ascii="Times New Roman" w:hAnsi="Times New Roman" w:cs="Times New Roman"/>
          <w:b/>
          <w:bCs/>
          <w:color w:val="00B050"/>
          <w:sz w:val="24"/>
          <w:szCs w:val="24"/>
          <w:vertAlign w:val="superscript"/>
        </w:rPr>
        <w:t>2</w:t>
      </w:r>
      <w:r w:rsidRPr="009E2B7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le sobran de cartulina.</w:t>
      </w:r>
    </w:p>
    <w:p w14:paraId="3966301A" w14:textId="11F653E0" w:rsidR="009E2B7C" w:rsidRDefault="009E2B7C" w:rsidP="00E152D1">
      <w:pPr>
        <w:pStyle w:val="Prrafodelista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2.425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2.425 : 100 = </w:t>
      </w:r>
      <w:r w:rsidRPr="009E2B7C">
        <w:rPr>
          <w:rFonts w:ascii="Times New Roman" w:hAnsi="Times New Roman" w:cs="Times New Roman"/>
          <w:b/>
          <w:bCs/>
          <w:color w:val="00B050"/>
          <w:sz w:val="24"/>
          <w:szCs w:val="24"/>
        </w:rPr>
        <w:t>24,25 dm</w:t>
      </w:r>
      <w:r w:rsidRPr="009E2B7C">
        <w:rPr>
          <w:rFonts w:ascii="Times New Roman" w:hAnsi="Times New Roman" w:cs="Times New Roman"/>
          <w:b/>
          <w:bCs/>
          <w:color w:val="00B050"/>
          <w:sz w:val="24"/>
          <w:szCs w:val="24"/>
          <w:vertAlign w:val="superscript"/>
        </w:rPr>
        <w:t>2</w:t>
      </w:r>
      <w:r w:rsidRPr="009E2B7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le sobran de cartulina</w:t>
      </w:r>
    </w:p>
    <w:p w14:paraId="31FC6D47" w14:textId="77777777" w:rsidR="009E2B7C" w:rsidRDefault="009E2B7C" w:rsidP="00E152D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2CB0F1D8" w14:textId="1B3AAF6E" w:rsidR="009E2B7C" w:rsidRDefault="009E2B7C" w:rsidP="00E152D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3568DF23" w14:textId="6ED057F4" w:rsidR="009E2B7C" w:rsidRDefault="009E2B7C" w:rsidP="009E2B7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Este problema lo puedo resolver de dos maneras:</w:t>
      </w:r>
    </w:p>
    <w:p w14:paraId="49CB2925" w14:textId="4D451748" w:rsidR="009E2B7C" w:rsidRDefault="009E2B7C" w:rsidP="009E2B7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Puedo sumar los hm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y después pasarlo todo a metros cuadrados.</w:t>
      </w:r>
    </w:p>
    <w:p w14:paraId="6E9B0177" w14:textId="6CB3ADEF" w:rsidR="009E2B7C" w:rsidRDefault="009E2B7C" w:rsidP="009E2B7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Puedo pasar las dos medidas a metros cuadrados y después sumarlo.</w:t>
      </w:r>
    </w:p>
    <w:p w14:paraId="4424A6E1" w14:textId="70E659A2" w:rsidR="009E2B7C" w:rsidRDefault="009E2B7C" w:rsidP="009E2B7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0,7 hm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 hm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1,7 hm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00995E9" w14:textId="2D608174" w:rsidR="009E2B7C" w:rsidRDefault="009E2B7C" w:rsidP="009E2B7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1,7 hm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1,7 x 10.000 = </w:t>
      </w:r>
      <w:r w:rsidRPr="009E2B7C">
        <w:rPr>
          <w:rFonts w:ascii="Times New Roman" w:hAnsi="Times New Roman" w:cs="Times New Roman"/>
          <w:b/>
          <w:bCs/>
          <w:color w:val="00B050"/>
          <w:sz w:val="24"/>
          <w:szCs w:val="24"/>
        </w:rPr>
        <w:t>17.000 m</w:t>
      </w:r>
      <w:r w:rsidRPr="009E2B7C">
        <w:rPr>
          <w:rFonts w:ascii="Times New Roman" w:hAnsi="Times New Roman" w:cs="Times New Roman"/>
          <w:b/>
          <w:bCs/>
          <w:color w:val="00B050"/>
          <w:sz w:val="24"/>
          <w:szCs w:val="24"/>
          <w:vertAlign w:val="superscript"/>
        </w:rPr>
        <w:t>2</w:t>
      </w:r>
      <w:r w:rsidRPr="009E2B7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mide el estadio</w:t>
      </w:r>
    </w:p>
    <w:p w14:paraId="6A531588" w14:textId="106DECCF" w:rsidR="009E2B7C" w:rsidRDefault="009E2B7C" w:rsidP="009E2B7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642271FA" w14:textId="40965EF2" w:rsidR="009E2B7C" w:rsidRDefault="00927664" w:rsidP="009E2B7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este ejercicio, lo primero que tenemos que hacer es pasar las dos medidas a metros cuadrados que es la unidad que nos piden.</w:t>
      </w:r>
    </w:p>
    <w:p w14:paraId="63C5494C" w14:textId="11E6D53D" w:rsidR="00927664" w:rsidRDefault="00927664" w:rsidP="0092766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ha = 14 hm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14 x 10.000 = 14.000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se dedican a cultivos de regadío.</w:t>
      </w:r>
    </w:p>
    <w:p w14:paraId="5F8F4AEB" w14:textId="37FE82D7" w:rsidR="00927664" w:rsidRDefault="00927664" w:rsidP="0092766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a = dam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900 x 100 = 90.000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se dedican a cultivos de secano.</w:t>
      </w:r>
    </w:p>
    <w:p w14:paraId="39EE4919" w14:textId="3E1DE17D" w:rsidR="00C678A2" w:rsidRPr="00C678A2" w:rsidRDefault="00C678A2" w:rsidP="00927664">
      <w:pPr>
        <w:pStyle w:val="Prrafodelista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C678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Se dedica más superficie a los cultivos de secano.</w:t>
      </w:r>
    </w:p>
    <w:p w14:paraId="1B603DA6" w14:textId="49E08E54" w:rsidR="00C678A2" w:rsidRDefault="00C678A2" w:rsidP="0092766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90.000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14.000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C678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76.000 m</w:t>
      </w:r>
      <w:r w:rsidRPr="00C678A2">
        <w:rPr>
          <w:rFonts w:ascii="Times New Roman" w:hAnsi="Times New Roman" w:cs="Times New Roman"/>
          <w:b/>
          <w:bCs/>
          <w:color w:val="00B050"/>
          <w:sz w:val="24"/>
          <w:szCs w:val="24"/>
          <w:vertAlign w:val="superscript"/>
        </w:rPr>
        <w:t>2</w:t>
      </w:r>
      <w:r w:rsidRPr="00C678A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más.</w:t>
      </w:r>
    </w:p>
    <w:p w14:paraId="46C10F92" w14:textId="777F32D2" w:rsidR="00C678A2" w:rsidRDefault="00C678A2" w:rsidP="0092766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65CD99DF" w14:textId="61C2905E" w:rsidR="00C678A2" w:rsidRDefault="00C678A2" w:rsidP="00C678A2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C678A2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12</w:t>
      </w:r>
    </w:p>
    <w:p w14:paraId="00295D24" w14:textId="4678EAAD" w:rsidR="00C678A2" w:rsidRDefault="00C678A2" w:rsidP="00C678A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hm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 2 x 10.000 = 20.000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7CFC877" w14:textId="333C04DC" w:rsidR="00C678A2" w:rsidRDefault="00C678A2" w:rsidP="00C678A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 dam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 95 x 100 = 9.500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0934A69" w14:textId="0436C7A1" w:rsidR="00C678A2" w:rsidRDefault="00C678A2" w:rsidP="00C678A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20.000 + 9.500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C678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29.500 m</w:t>
      </w:r>
      <w:r w:rsidRPr="00C678A2">
        <w:rPr>
          <w:rFonts w:ascii="Times New Roman" w:hAnsi="Times New Roman" w:cs="Times New Roman"/>
          <w:b/>
          <w:bCs/>
          <w:color w:val="00B050"/>
          <w:sz w:val="24"/>
          <w:szCs w:val="24"/>
          <w:vertAlign w:val="superscript"/>
        </w:rPr>
        <w:t>2</w:t>
      </w:r>
      <w:r w:rsidRPr="00C678A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habrá en total de jardines y césped.</w:t>
      </w:r>
    </w:p>
    <w:p w14:paraId="44952329" w14:textId="2872B429" w:rsidR="00C678A2" w:rsidRDefault="00C678A2" w:rsidP="00C678A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537661AF" w14:textId="01D62A0B" w:rsidR="00C678A2" w:rsidRDefault="00C678A2" w:rsidP="00C678A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 dam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 107 x 100 = 10.700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ocupan columpios y arenero.</w:t>
      </w:r>
    </w:p>
    <w:p w14:paraId="10179C00" w14:textId="334476BC" w:rsidR="00C678A2" w:rsidRDefault="00C678A2" w:rsidP="00C678A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ocupa la cancha de baloncesto.</w:t>
      </w:r>
    </w:p>
    <w:p w14:paraId="648BDAEB" w14:textId="1FE5AF1B" w:rsidR="00C678A2" w:rsidRDefault="00C678A2" w:rsidP="00C678A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420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C678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10.280 m</w:t>
      </w:r>
      <w:r w:rsidRPr="00C678A2">
        <w:rPr>
          <w:rFonts w:ascii="Times New Roman" w:hAnsi="Times New Roman" w:cs="Times New Roman"/>
          <w:b/>
          <w:bCs/>
          <w:color w:val="00B050"/>
          <w:sz w:val="24"/>
          <w:szCs w:val="24"/>
          <w:vertAlign w:val="superscript"/>
        </w:rPr>
        <w:t>2</w:t>
      </w:r>
      <w:r w:rsidRPr="00C678A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más ocupa la zona de columpios y arenero que la cancha de baloncesto.</w:t>
      </w:r>
    </w:p>
    <w:p w14:paraId="497B6803" w14:textId="1E5226B0" w:rsidR="00C678A2" w:rsidRDefault="00C678A2" w:rsidP="00C678A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50A3017B" w14:textId="152CA82A" w:rsidR="00C678A2" w:rsidRDefault="00C678A2" w:rsidP="00C678A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Columpios y arenero: 107 dam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917D64">
        <w:rPr>
          <w:rFonts w:ascii="Times New Roman" w:hAnsi="Times New Roman" w:cs="Times New Roman"/>
          <w:sz w:val="24"/>
          <w:szCs w:val="24"/>
        </w:rPr>
        <w:t>1,07 hm</w:t>
      </w:r>
      <w:r w:rsidR="00917D6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D3C09CE" w14:textId="0DAD74C1" w:rsidR="00917D64" w:rsidRDefault="00917D64" w:rsidP="00917D6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Cancha de baloncesto: 420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0,042 hm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264D678" w14:textId="40EAE3F6" w:rsidR="00917D64" w:rsidRDefault="00917D64" w:rsidP="00917D6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Estanque para patos: 10 dam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y 80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0,108 hm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E382D3C" w14:textId="42E06601" w:rsidR="00917D64" w:rsidRDefault="00917D64" w:rsidP="00917D6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Jardines y césped: 2 hm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y 95 dam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2,95 hm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5B61A1E" w14:textId="2614BE00" w:rsidR="00917D64" w:rsidRDefault="00917D64" w:rsidP="00917D6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04C9DC52" w14:textId="059AD186" w:rsidR="00917D64" w:rsidRDefault="00917D64" w:rsidP="00917D6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1,07 hm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+ 0,042 hm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+ 0,108 hm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+ 2,95 hm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4,17 hm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F64C052" w14:textId="26ED8E5D" w:rsidR="00917D64" w:rsidRDefault="00917D64" w:rsidP="00917D64">
      <w:pPr>
        <w:pStyle w:val="Prrafodelista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hm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4,17 hm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917D64">
        <w:rPr>
          <w:rFonts w:ascii="Times New Roman" w:hAnsi="Times New Roman" w:cs="Times New Roman"/>
          <w:b/>
          <w:bCs/>
          <w:color w:val="00B050"/>
          <w:sz w:val="24"/>
          <w:szCs w:val="24"/>
        </w:rPr>
        <w:t>0,83 hm</w:t>
      </w:r>
      <w:r w:rsidRPr="00917D64">
        <w:rPr>
          <w:rFonts w:ascii="Times New Roman" w:hAnsi="Times New Roman" w:cs="Times New Roman"/>
          <w:b/>
          <w:bCs/>
          <w:color w:val="00B050"/>
          <w:sz w:val="24"/>
          <w:szCs w:val="24"/>
          <w:vertAlign w:val="superscript"/>
        </w:rPr>
        <w:t>2</w:t>
      </w:r>
      <w:r w:rsidRPr="00917D64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ocuparán los caminos de arena.</w:t>
      </w:r>
    </w:p>
    <w:p w14:paraId="027B5969" w14:textId="5121B988" w:rsidR="00917D64" w:rsidRDefault="00917D64" w:rsidP="00917D64">
      <w:pPr>
        <w:pStyle w:val="Prrafodelista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15D76C94" w14:textId="797A125C" w:rsidR="00917D64" w:rsidRPr="00917D64" w:rsidRDefault="00917D64" w:rsidP="00917D6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917D64">
        <w:rPr>
          <w:rFonts w:ascii="Times New Roman" w:hAnsi="Times New Roman" w:cs="Times New Roman"/>
          <w:b/>
          <w:bCs/>
          <w:color w:val="00B050"/>
          <w:sz w:val="24"/>
          <w:szCs w:val="24"/>
        </w:rPr>
        <w:t>Se destinará más área a jardines y césped y menos área a la cancha de baloncesto.</w:t>
      </w:r>
    </w:p>
    <w:p w14:paraId="6208DB5B" w14:textId="77777777" w:rsidR="00917D64" w:rsidRPr="00917D64" w:rsidRDefault="00917D64" w:rsidP="00917D64">
      <w:pPr>
        <w:ind w:left="360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sectPr w:rsidR="00917D64" w:rsidRPr="00917D64" w:rsidSect="007C2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C740C"/>
    <w:multiLevelType w:val="hybridMultilevel"/>
    <w:tmpl w:val="8C0896C8"/>
    <w:lvl w:ilvl="0" w:tplc="6D50F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8E"/>
    <w:rsid w:val="001B1C71"/>
    <w:rsid w:val="001C50DF"/>
    <w:rsid w:val="00400BAC"/>
    <w:rsid w:val="006D69FA"/>
    <w:rsid w:val="00755B2C"/>
    <w:rsid w:val="007878E5"/>
    <w:rsid w:val="007C218E"/>
    <w:rsid w:val="00803CAB"/>
    <w:rsid w:val="00917D64"/>
    <w:rsid w:val="00927664"/>
    <w:rsid w:val="009D4A7B"/>
    <w:rsid w:val="009E2B7C"/>
    <w:rsid w:val="00B50D52"/>
    <w:rsid w:val="00B65F0E"/>
    <w:rsid w:val="00BF5D73"/>
    <w:rsid w:val="00C678A2"/>
    <w:rsid w:val="00E152D1"/>
    <w:rsid w:val="00F23016"/>
    <w:rsid w:val="00F339B0"/>
    <w:rsid w:val="00FC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9B7B"/>
  <w15:chartTrackingRefBased/>
  <w15:docId w15:val="{4DDEF377-9114-4118-A7F1-93C82949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ites.google.com/site/diverrlopez1/home/quimica/unidades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Ceprián Rubio</dc:creator>
  <cp:keywords/>
  <dc:description/>
  <cp:lastModifiedBy>EDUCALOGIN</cp:lastModifiedBy>
  <cp:revision>2</cp:revision>
  <dcterms:created xsi:type="dcterms:W3CDTF">2020-06-09T07:43:00Z</dcterms:created>
  <dcterms:modified xsi:type="dcterms:W3CDTF">2020-06-09T07:43:00Z</dcterms:modified>
</cp:coreProperties>
</file>