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39" w:rsidRPr="002F5F1A" w:rsidRDefault="00071339" w:rsidP="00071339">
      <w:pPr>
        <w:pStyle w:val="Sinespaciado"/>
        <w:rPr>
          <w:rFonts w:eastAsia="Calibri"/>
          <w:b/>
        </w:rPr>
      </w:pPr>
      <w:r w:rsidRPr="002F5F1A">
        <w:rPr>
          <w:rFonts w:eastAsia="Calibri"/>
          <w:b/>
        </w:rPr>
        <w:t>RECOMENDACIONES EN EDUCACIÓN INFANTIL PARA TRABAJAR EN CASA</w:t>
      </w:r>
      <w:r>
        <w:rPr>
          <w:rFonts w:eastAsia="Calibri"/>
          <w:b/>
        </w:rPr>
        <w:t>. 18 DE MARZO</w:t>
      </w:r>
    </w:p>
    <w:p w:rsidR="00071339" w:rsidRDefault="00071339" w:rsidP="00071339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071339" w:rsidRDefault="00071339" w:rsidP="00071339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Las tutoras de Educación Infantil consideramos que se sigan trabajando las recomendaciones dadas anteriormente y además: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460D1" w:rsidRDefault="00291460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 años</w:t>
      </w:r>
    </w:p>
    <w:p w:rsidR="001460D1" w:rsidRPr="00071339" w:rsidRDefault="00071339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Recordarles la entrada de la primavera el 20 de marzo, y hablarles de sus características.</w:t>
      </w:r>
    </w:p>
    <w:p w:rsidR="00071339" w:rsidRDefault="00071339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Realizar sumas hasta el número 5 manipulativamente</w:t>
      </w:r>
      <w:r w:rsidR="00BF5415">
        <w:rPr>
          <w:rFonts w:ascii="Calibri" w:eastAsia="Calibri" w:hAnsi="Calibri" w:cs="Calibri"/>
          <w:b/>
          <w:sz w:val="24"/>
        </w:rPr>
        <w:t xml:space="preserve"> (apoyándose en objetos cotidi</w:t>
      </w:r>
      <w:r>
        <w:rPr>
          <w:rFonts w:ascii="Calibri" w:eastAsia="Calibri" w:hAnsi="Calibri" w:cs="Calibri"/>
          <w:b/>
          <w:sz w:val="24"/>
        </w:rPr>
        <w:t>anos)</w:t>
      </w:r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</w:p>
    <w:sectPr w:rsidR="00146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428A9"/>
    <w:multiLevelType w:val="multilevel"/>
    <w:tmpl w:val="16980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5BB4"/>
    <w:multiLevelType w:val="multilevel"/>
    <w:tmpl w:val="8A3A5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0D1"/>
    <w:rsid w:val="00071339"/>
    <w:rsid w:val="001460D1"/>
    <w:rsid w:val="00291460"/>
    <w:rsid w:val="002F5F1A"/>
    <w:rsid w:val="00B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Alba-Ivo</cp:lastModifiedBy>
  <cp:revision>6</cp:revision>
  <dcterms:created xsi:type="dcterms:W3CDTF">2020-03-11T15:41:00Z</dcterms:created>
  <dcterms:modified xsi:type="dcterms:W3CDTF">2020-03-13T17:40:00Z</dcterms:modified>
</cp:coreProperties>
</file>